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5EB3A39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menovitý priemer vrtule: 40 cm</w:t>
      </w:r>
    </w:p>
    <w:p w14:paraId="1C255CD9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mechanické tlačidlá</w:t>
      </w:r>
    </w:p>
    <w:p w14:paraId="6067B6E3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3 stupne rýchlosti</w:t>
      </w:r>
    </w:p>
    <w:p w14:paraId="05E01C4D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zapínateľná oscilácia</w:t>
      </w:r>
    </w:p>
    <w:p w14:paraId="01AA76CA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nastaviteľný uhol sklonu</w:t>
      </w:r>
    </w:p>
    <w:p w14:paraId="039BDB6F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nastaviteľná výška: 103 – 125 cm</w:t>
      </w:r>
    </w:p>
    <w:p w14:paraId="0D3DDFB6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hlučnosť LWA=53,75 dB(A)</w:t>
      </w:r>
    </w:p>
    <w:p w14:paraId="19BBFDEF" w14:textId="77777777" w:rsidR="00710032" w:rsidRPr="00710032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 xml:space="preserve">napájacieho: 220-240 V~ 50-60 Hz 45 W </w:t>
      </w:r>
    </w:p>
    <w:p w14:paraId="37634C3E" w14:textId="5C098694" w:rsidR="00481B83" w:rsidRPr="00544F16" w:rsidRDefault="00710032" w:rsidP="00710032">
      <w:pPr>
        <w:rPr>
          <w:rFonts w:cstheme="minorHAnsi"/>
          <w:sz w:val="24"/>
          <w:szCs w:val="24"/>
        </w:rPr>
      </w:pPr>
      <w:r w:rsidRPr="00710032">
        <w:rPr>
          <w:rFonts w:cstheme="minorHAnsi"/>
          <w:sz w:val="24"/>
          <w:szCs w:val="24"/>
        </w:rPr>
        <w:t>rozmery: 62 x 62 x 125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0032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0A96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2025-01-16T10:11:00Z</dcterms:modified>
</cp:coreProperties>
</file>