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2E8D4D" w14:textId="77777777" w:rsidR="005C207A" w:rsidRDefault="005C207A" w:rsidP="005C207A">
      <w:r>
        <w:t>Hogyan varázsolható egy pillanat alatt igazi kávéházi hangulat az otthonába?</w:t>
      </w:r>
      <w:r>
        <w:rPr>
          <w:rFonts w:ascii="MS Gothic" w:eastAsia="MS Gothic" w:hAnsi="MS Gothic" w:cs="MS Gothic" w:hint="eastAsia"/>
        </w:rPr>
        <w:t> </w:t>
      </w:r>
    </w:p>
    <w:p w14:paraId="3CEFAD5F" w14:textId="77777777" w:rsidR="005C207A" w:rsidRDefault="005C207A" w:rsidP="005C207A">
      <w:r>
        <w:t xml:space="preserve">A válasz egyszerű: a HOME HGPR15 presszókávé főzővel, amely stílusos megjelenésével és prémium funkcióival minden napját különlegessé teheti. Ez a modern eszköz tökéletes választás azok számára, akik értékelik az aromás eszpresszók és krémes </w:t>
      </w:r>
      <w:proofErr w:type="spellStart"/>
      <w:r>
        <w:t>cappuccinók</w:t>
      </w:r>
      <w:proofErr w:type="spellEnd"/>
      <w:r>
        <w:t xml:space="preserve"> világát, miközben nem szeretnének lemondani a kényelemről és az egyszerű kezelhetőségről.</w:t>
      </w:r>
    </w:p>
    <w:p w14:paraId="51DAECA7" w14:textId="77777777" w:rsidR="005C207A" w:rsidRDefault="005C207A" w:rsidP="005C207A"/>
    <w:p w14:paraId="56B5A606" w14:textId="77777777" w:rsidR="005C207A" w:rsidRDefault="005C207A" w:rsidP="005C207A">
      <w:r>
        <w:t>Sokoldalú és teljesítményorientált készülék</w:t>
      </w:r>
    </w:p>
    <w:p w14:paraId="11AF087A" w14:textId="77777777" w:rsidR="005C207A" w:rsidRDefault="005C207A" w:rsidP="005C207A">
      <w:r>
        <w:t>A 15 bar-os nyomású vízpumpa gondoskodik a megfelelő kávékivonásról, így akár egy vagy két csésze erőteljes ízű eszpresszót is készíthet – egyetlen gombnyomással. A készülék folyamatosan főzi a kávét annak leállításáig, ezáltal Ön szabályozhatja, hogy eszpresszót vagy akár hosszúkávét szeretne inni.</w:t>
      </w:r>
    </w:p>
    <w:p w14:paraId="02E4F110" w14:textId="77777777" w:rsidR="005C207A" w:rsidRDefault="005C207A" w:rsidP="005C207A">
      <w:r>
        <w:t xml:space="preserve">Beépített </w:t>
      </w:r>
      <w:proofErr w:type="spellStart"/>
      <w:r>
        <w:t>tejhabosítója</w:t>
      </w:r>
      <w:proofErr w:type="spellEnd"/>
      <w:r>
        <w:t xml:space="preserve"> lehetővé teszi, hogy egy gőzdús </w:t>
      </w:r>
      <w:proofErr w:type="spellStart"/>
      <w:r>
        <w:t>cappuccinóval</w:t>
      </w:r>
      <w:proofErr w:type="spellEnd"/>
      <w:r>
        <w:t xml:space="preserve"> indítsa a napot. A csészemelegítő funkció pedig segít abban, hogy az ital hosszan tartóan meleg maradjon, így nemcsak a kávé, de az élmény is tökéletes lesz.</w:t>
      </w:r>
    </w:p>
    <w:p w14:paraId="2400A3E4" w14:textId="77777777" w:rsidR="005C207A" w:rsidRDefault="005C207A" w:rsidP="005C207A"/>
    <w:p w14:paraId="479C3AB2" w14:textId="77777777" w:rsidR="005C207A" w:rsidRDefault="005C207A" w:rsidP="005C207A">
      <w:r>
        <w:t>Kényelmes használat és letisztult dizájn</w:t>
      </w:r>
    </w:p>
    <w:p w14:paraId="4F84997A" w14:textId="77777777" w:rsidR="005C207A" w:rsidRDefault="005C207A" w:rsidP="005C207A">
      <w:r>
        <w:t>A 1,5 literes, kivehető víztartály elegendő kapacitást kínál akár több adag elkészítéséhez is, miközben könnyen utántölthető. A rozsdamentes szűrő és a kivehető csepptálca a tisztítást is egyszerűvé teszik. Emellett a csúszásmentes talpak stabilan tartják a gépet használat közben.</w:t>
      </w:r>
    </w:p>
    <w:p w14:paraId="2D00BCDB" w14:textId="77777777" w:rsidR="005C207A" w:rsidRDefault="005C207A" w:rsidP="005C207A">
      <w:r>
        <w:t>Az elektronikus vezérlés precíz beállítást biztosít, az automatikus kikapcsolás pedig hozzájárul az energiatakarékossághoz és a biztonsághoz.</w:t>
      </w:r>
    </w:p>
    <w:p w14:paraId="1059E7BE" w14:textId="77777777" w:rsidR="005C207A" w:rsidRDefault="005C207A" w:rsidP="005C207A"/>
    <w:p w14:paraId="641C10C1" w14:textId="77777777" w:rsidR="005C207A" w:rsidRDefault="005C207A" w:rsidP="005C207A">
      <w:r>
        <w:t>Miért érdemes a HOME HGPR15 presszókávé főzőt választani?</w:t>
      </w:r>
    </w:p>
    <w:p w14:paraId="23BBA6D0" w14:textId="77777777" w:rsidR="005C207A" w:rsidRDefault="005C207A" w:rsidP="005C207A">
      <w:r>
        <w:t>- 15 bar nyomás: az igazi kávéélmény alapja</w:t>
      </w:r>
    </w:p>
    <w:p w14:paraId="70FB4636" w14:textId="77777777" w:rsidR="005C207A" w:rsidRDefault="005C207A" w:rsidP="005C207A">
      <w:r>
        <w:t xml:space="preserve">- </w:t>
      </w:r>
      <w:proofErr w:type="spellStart"/>
      <w:r>
        <w:t>Tejhabosító</w:t>
      </w:r>
      <w:proofErr w:type="spellEnd"/>
      <w:r>
        <w:t xml:space="preserve"> funkció: </w:t>
      </w:r>
      <w:proofErr w:type="spellStart"/>
      <w:r>
        <w:t>cappuccino</w:t>
      </w:r>
      <w:proofErr w:type="spellEnd"/>
      <w:r>
        <w:t xml:space="preserve"> bármikor</w:t>
      </w:r>
    </w:p>
    <w:p w14:paraId="72C17ED9" w14:textId="77777777" w:rsidR="005C207A" w:rsidRDefault="005C207A" w:rsidP="005C207A">
      <w:r>
        <w:t>- Elektronikus vezérlés és automatikus kikapcsolás: okos és biztonságos működés</w:t>
      </w:r>
    </w:p>
    <w:p w14:paraId="042C4724" w14:textId="77777777" w:rsidR="005C207A" w:rsidRDefault="005C207A" w:rsidP="005C207A">
      <w:r>
        <w:t>- 1,5 literes víztartály: több csésze kávéhoz is elegendő</w:t>
      </w:r>
    </w:p>
    <w:p w14:paraId="31B1F0BE" w14:textId="77777777" w:rsidR="005C207A" w:rsidRDefault="005C207A" w:rsidP="005C207A">
      <w:r>
        <w:t xml:space="preserve">- Stílusos </w:t>
      </w:r>
      <w:proofErr w:type="spellStart"/>
      <w:r>
        <w:t>inox</w:t>
      </w:r>
      <w:proofErr w:type="spellEnd"/>
      <w:r>
        <w:t xml:space="preserve"> kivitel és könnyű tisztíthatóság</w:t>
      </w:r>
    </w:p>
    <w:p w14:paraId="126D7980" w14:textId="77777777" w:rsidR="005C207A" w:rsidRDefault="005C207A" w:rsidP="005C207A">
      <w:r>
        <w:t>- Kompakt méret: 230 × 285 × 290 mm, csak 3,5 kg-os tömeggel</w:t>
      </w:r>
    </w:p>
    <w:p w14:paraId="0CDADA20" w14:textId="77777777" w:rsidR="005C207A" w:rsidRDefault="005C207A" w:rsidP="005C207A"/>
    <w:p w14:paraId="56364DEE" w14:textId="42EEC110" w:rsidR="00A50B9C" w:rsidRDefault="005C207A" w:rsidP="005C207A">
      <w:r>
        <w:t xml:space="preserve">Fedezze fel az otthoni kávékészítés új szintjét a HOME HGPR15 segítségével – és élvezze minden reggel a friss, gőzölgő presszókávé ízét, mintha csak egy baristánál </w:t>
      </w:r>
      <w:proofErr w:type="spellStart"/>
      <w:r>
        <w:t>járna!</w:t>
      </w:r>
      <w:r w:rsidR="00A50B9C">
        <w:t>max</w:t>
      </w:r>
      <w:proofErr w:type="spellEnd"/>
      <w:r w:rsidR="00A50B9C">
        <w:t>. teljesítmény: 800 W</w:t>
      </w:r>
    </w:p>
    <w:p w14:paraId="782AD005" w14:textId="77777777" w:rsidR="005C207A" w:rsidRDefault="005C207A" w:rsidP="005C207A">
      <w:r>
        <w:t>a kávéfőzés annak leállításáig tart, így egy lépésben készíthet 1 vagy 2 csésze eszpresszót vagy akár hosszúkávét is</w:t>
      </w:r>
    </w:p>
    <w:p w14:paraId="1D7B4083" w14:textId="77777777" w:rsidR="005C207A" w:rsidRDefault="005C207A" w:rsidP="005C207A">
      <w:proofErr w:type="spellStart"/>
      <w:r>
        <w:t>tejhabosítóval</w:t>
      </w:r>
      <w:proofErr w:type="spellEnd"/>
      <w:r>
        <w:t xml:space="preserve"> </w:t>
      </w:r>
      <w:proofErr w:type="spellStart"/>
      <w:r>
        <w:t>cappuccino</w:t>
      </w:r>
      <w:proofErr w:type="spellEnd"/>
      <w:r>
        <w:t xml:space="preserve"> készítéséhez</w:t>
      </w:r>
    </w:p>
    <w:p w14:paraId="1C669C43" w14:textId="77777777" w:rsidR="005C207A" w:rsidRDefault="005C207A" w:rsidP="005C207A">
      <w:r>
        <w:lastRenderedPageBreak/>
        <w:t>15 bar nyomás</w:t>
      </w:r>
    </w:p>
    <w:p w14:paraId="2785726F" w14:textId="77777777" w:rsidR="005C207A" w:rsidRDefault="005C207A" w:rsidP="005C207A">
      <w:r>
        <w:t>1,5 literes kivehető víztartály</w:t>
      </w:r>
    </w:p>
    <w:p w14:paraId="4583D9BA" w14:textId="77777777" w:rsidR="005C207A" w:rsidRDefault="005C207A" w:rsidP="005C207A">
      <w:r>
        <w:t>elektronikus vezérlés</w:t>
      </w:r>
    </w:p>
    <w:p w14:paraId="6E448065" w14:textId="77777777" w:rsidR="005C207A" w:rsidRDefault="005C207A" w:rsidP="005C207A">
      <w:r>
        <w:t>csészemelegítővel</w:t>
      </w:r>
    </w:p>
    <w:p w14:paraId="54FE9C00" w14:textId="77777777" w:rsidR="005C207A" w:rsidRDefault="005C207A" w:rsidP="005C207A">
      <w:r>
        <w:t>rozsdamentes szűrővel</w:t>
      </w:r>
    </w:p>
    <w:p w14:paraId="46B388D6" w14:textId="77777777" w:rsidR="005C207A" w:rsidRDefault="005C207A" w:rsidP="005C207A">
      <w:r>
        <w:t>kivehető csepptálca</w:t>
      </w:r>
    </w:p>
    <w:p w14:paraId="7095559A" w14:textId="77777777" w:rsidR="005C207A" w:rsidRDefault="005C207A" w:rsidP="005C207A">
      <w:r>
        <w:t>könnyű tisztítás</w:t>
      </w:r>
    </w:p>
    <w:p w14:paraId="2C01E94F" w14:textId="77777777" w:rsidR="005C207A" w:rsidRDefault="005C207A" w:rsidP="005C207A">
      <w:r>
        <w:t>csúszásmentes talpak</w:t>
      </w:r>
    </w:p>
    <w:p w14:paraId="606058FC" w14:textId="77777777" w:rsidR="005C207A" w:rsidRDefault="005C207A" w:rsidP="005C207A">
      <w:r>
        <w:t>automatikus kikapcsolás</w:t>
      </w:r>
    </w:p>
    <w:p w14:paraId="6B429ADA" w14:textId="77777777" w:rsidR="005C207A" w:rsidRDefault="005C207A" w:rsidP="005C207A">
      <w:r>
        <w:t>tömege: 3,5 kg</w:t>
      </w:r>
    </w:p>
    <w:p w14:paraId="79116F65" w14:textId="0A742C55" w:rsidR="00FB707D" w:rsidRPr="005513CB" w:rsidRDefault="005C207A" w:rsidP="005C207A">
      <w:r>
        <w:t xml:space="preserve">mérete: 230 x 285 x 290 </w:t>
      </w:r>
      <w:proofErr w:type="spellStart"/>
      <w:r>
        <w:t>mm</w:t>
      </w:r>
      <w:proofErr w:type="spellEnd"/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207A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D542A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2025-06-19T09:21:00Z</dcterms:modified>
</cp:coreProperties>
</file>