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E68D4A" w14:textId="77777777" w:rsidR="00575BA2" w:rsidRDefault="00575BA2" w:rsidP="00575BA2">
      <w:r>
        <w:t>210 mm</w:t>
      </w:r>
    </w:p>
    <w:p w14:paraId="6DC75ADF" w14:textId="77777777" w:rsidR="00575BA2" w:rsidRDefault="00575BA2" w:rsidP="00575BA2">
      <w:proofErr w:type="gramStart"/>
      <w:r>
        <w:t>na</w:t>
      </w:r>
      <w:proofErr w:type="gramEnd"/>
      <w:r>
        <w:t xml:space="preserve"> </w:t>
      </w:r>
      <w:proofErr w:type="spellStart"/>
      <w:r>
        <w:t>izolované</w:t>
      </w:r>
      <w:proofErr w:type="spellEnd"/>
      <w:r>
        <w:t xml:space="preserve"> </w:t>
      </w:r>
      <w:proofErr w:type="spellStart"/>
      <w:r>
        <w:t>očká</w:t>
      </w:r>
      <w:proofErr w:type="spellEnd"/>
      <w:r>
        <w:t>: 0,5 - 6 mm²</w:t>
      </w:r>
    </w:p>
    <w:p w14:paraId="13F61B1E" w14:textId="77777777" w:rsidR="00575BA2" w:rsidRDefault="00575BA2" w:rsidP="00575BA2">
      <w:proofErr w:type="gramStart"/>
      <w:r>
        <w:t>na</w:t>
      </w:r>
      <w:proofErr w:type="gramEnd"/>
      <w:r>
        <w:t xml:space="preserve"> </w:t>
      </w:r>
      <w:proofErr w:type="spellStart"/>
      <w:r>
        <w:t>neizolované</w:t>
      </w:r>
      <w:proofErr w:type="spellEnd"/>
      <w:r>
        <w:t xml:space="preserve"> </w:t>
      </w:r>
      <w:proofErr w:type="spellStart"/>
      <w:r>
        <w:t>očká</w:t>
      </w:r>
      <w:proofErr w:type="spellEnd"/>
      <w:r>
        <w:t>: 0,5 - 6 mm²</w:t>
      </w:r>
    </w:p>
    <w:p w14:paraId="637B1C59" w14:textId="77777777" w:rsidR="00575BA2" w:rsidRDefault="00575BA2" w:rsidP="00575BA2">
      <w:proofErr w:type="spellStart"/>
      <w:r>
        <w:t>rezanie</w:t>
      </w:r>
      <w:proofErr w:type="spellEnd"/>
      <w:r>
        <w:t xml:space="preserve"> </w:t>
      </w:r>
      <w:proofErr w:type="spellStart"/>
      <w:r>
        <w:t>vodičov</w:t>
      </w:r>
      <w:proofErr w:type="spellEnd"/>
    </w:p>
    <w:p w14:paraId="04FB62FE" w14:textId="77777777" w:rsidR="00575BA2" w:rsidRDefault="00575BA2" w:rsidP="00575BA2">
      <w:proofErr w:type="spellStart"/>
      <w:r>
        <w:t>rýchle</w:t>
      </w:r>
      <w:proofErr w:type="spellEnd"/>
      <w:r>
        <w:t xml:space="preserve"> </w:t>
      </w:r>
      <w:proofErr w:type="spellStart"/>
      <w:r>
        <w:t>odizolovanie</w:t>
      </w:r>
      <w:proofErr w:type="spellEnd"/>
      <w:r>
        <w:t xml:space="preserve"> 0,2 - 6 mm²</w:t>
      </w:r>
    </w:p>
    <w:p w14:paraId="3B1169E3" w14:textId="77777777" w:rsidR="00575BA2" w:rsidRDefault="00575BA2" w:rsidP="00575BA2">
      <w:proofErr w:type="spellStart"/>
      <w:r>
        <w:t>fixná</w:t>
      </w:r>
      <w:proofErr w:type="spellEnd"/>
      <w:r>
        <w:t xml:space="preserve"> </w:t>
      </w:r>
      <w:proofErr w:type="spellStart"/>
      <w:r>
        <w:t>dĺžka</w:t>
      </w:r>
      <w:proofErr w:type="spellEnd"/>
      <w:r>
        <w:t xml:space="preserve"> </w:t>
      </w:r>
      <w:proofErr w:type="spellStart"/>
      <w:r>
        <w:t>odizolovania</w:t>
      </w:r>
      <w:proofErr w:type="spellEnd"/>
    </w:p>
    <w:p w14:paraId="37634C3E" w14:textId="26180B79" w:rsidR="00481B83" w:rsidRPr="00C34403" w:rsidRDefault="00575BA2" w:rsidP="00575BA2">
      <w:proofErr w:type="spellStart"/>
      <w:r>
        <w:t>možnosť</w:t>
      </w:r>
      <w:proofErr w:type="spellEnd"/>
      <w:r>
        <w:t xml:space="preserve"> </w:t>
      </w:r>
      <w:proofErr w:type="spellStart"/>
      <w:r>
        <w:t>otočenia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odmontovania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495B"/>
    <w:rsid w:val="00087186"/>
    <w:rsid w:val="000D63F2"/>
    <w:rsid w:val="00105762"/>
    <w:rsid w:val="00183F6D"/>
    <w:rsid w:val="001C50C0"/>
    <w:rsid w:val="00481B83"/>
    <w:rsid w:val="00575BA2"/>
    <w:rsid w:val="00816554"/>
    <w:rsid w:val="00A611AC"/>
    <w:rsid w:val="00B24935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2023-01-11T07:06:00Z</dcterms:created>
  <dcterms:modified xsi:type="dcterms:W3CDTF">2023-01-11T07:06:00Z</dcterms:modified>
</cp:coreProperties>
</file>