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C5ED784" w14:textId="77777777" w:rsidR="001E5C9B" w:rsidRDefault="001E5C9B" w:rsidP="001E5C9B">
      <w:r>
        <w:t>230 mm</w:t>
      </w:r>
    </w:p>
    <w:p w14:paraId="5D7EEA7F" w14:textId="77777777" w:rsidR="001E5C9B" w:rsidRDefault="001E5C9B" w:rsidP="001E5C9B">
      <w:proofErr w:type="spellStart"/>
      <w:r>
        <w:t>šesťstranné</w:t>
      </w:r>
      <w:proofErr w:type="spellEnd"/>
      <w:r>
        <w:t xml:space="preserve"> </w:t>
      </w:r>
      <w:proofErr w:type="spellStart"/>
      <w:r>
        <w:t>lisovanie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koaxiálnym</w:t>
      </w:r>
      <w:proofErr w:type="spellEnd"/>
      <w:r>
        <w:t xml:space="preserve"> </w:t>
      </w:r>
      <w:proofErr w:type="spellStart"/>
      <w:r>
        <w:t>koncovkám</w:t>
      </w:r>
      <w:proofErr w:type="spellEnd"/>
    </w:p>
    <w:p w14:paraId="68F6FA9A" w14:textId="77777777" w:rsidR="001E5C9B" w:rsidRDefault="001E5C9B" w:rsidP="001E5C9B">
      <w:r>
        <w:t xml:space="preserve">5 </w:t>
      </w:r>
      <w:proofErr w:type="spellStart"/>
      <w:r>
        <w:t>rozmerov</w:t>
      </w:r>
      <w:proofErr w:type="spellEnd"/>
      <w:r>
        <w:t>: 1,73 / 2,49 / 5,41 / 6,48 / 8,15 mm</w:t>
      </w:r>
    </w:p>
    <w:p w14:paraId="65F8D86F" w14:textId="77777777" w:rsidR="001E5C9B" w:rsidRDefault="001E5C9B" w:rsidP="001E5C9B">
      <w:proofErr w:type="spellStart"/>
      <w:r>
        <w:t>ku</w:t>
      </w:r>
      <w:proofErr w:type="spellEnd"/>
      <w:r>
        <w:t xml:space="preserve"> </w:t>
      </w:r>
      <w:proofErr w:type="spellStart"/>
      <w:r>
        <w:t>koaxiálnym</w:t>
      </w:r>
      <w:proofErr w:type="spellEnd"/>
      <w:r>
        <w:t xml:space="preserve"> </w:t>
      </w:r>
      <w:proofErr w:type="spellStart"/>
      <w:r>
        <w:t>káblom</w:t>
      </w:r>
      <w:proofErr w:type="spellEnd"/>
      <w:r>
        <w:t>: RG 55 / 58 / 59 / 5 / 6</w:t>
      </w:r>
    </w:p>
    <w:p w14:paraId="16940925" w14:textId="77777777" w:rsidR="001E5C9B" w:rsidRDefault="001E5C9B" w:rsidP="001E5C9B">
      <w:proofErr w:type="spellStart"/>
      <w:r>
        <w:t>kliešte</w:t>
      </w:r>
      <w:proofErr w:type="spellEnd"/>
      <w:r>
        <w:t xml:space="preserve"> s </w:t>
      </w:r>
      <w:proofErr w:type="spellStart"/>
      <w:r>
        <w:t>aretovaným</w:t>
      </w:r>
      <w:proofErr w:type="spellEnd"/>
      <w:r>
        <w:t xml:space="preserve"> </w:t>
      </w:r>
      <w:proofErr w:type="spellStart"/>
      <w:r>
        <w:t>prevodom</w:t>
      </w:r>
      <w:proofErr w:type="spellEnd"/>
    </w:p>
    <w:p w14:paraId="482F9CB8" w14:textId="77777777" w:rsidR="001E5C9B" w:rsidRDefault="001E5C9B" w:rsidP="001E5C9B">
      <w:proofErr w:type="spellStart"/>
      <w:r>
        <w:t>pri</w:t>
      </w:r>
      <w:proofErr w:type="spellEnd"/>
      <w:r>
        <w:t xml:space="preserve"> </w:t>
      </w:r>
      <w:proofErr w:type="spellStart"/>
      <w:r>
        <w:t>chybnom</w:t>
      </w:r>
      <w:proofErr w:type="spellEnd"/>
      <w:r>
        <w:t xml:space="preserve"> </w:t>
      </w:r>
      <w:proofErr w:type="spellStart"/>
      <w:r>
        <w:t>lisovaní</w:t>
      </w:r>
      <w:proofErr w:type="spellEnd"/>
      <w:r>
        <w:t xml:space="preserve">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opravy</w:t>
      </w:r>
      <w:proofErr w:type="spellEnd"/>
    </w:p>
    <w:p w14:paraId="37634C3E" w14:textId="659C153C" w:rsidR="00481B83" w:rsidRPr="00C34403" w:rsidRDefault="001E5C9B" w:rsidP="001E5C9B">
      <w:proofErr w:type="spellStart"/>
      <w:r>
        <w:t>možnosť</w:t>
      </w:r>
      <w:proofErr w:type="spellEnd"/>
      <w:r>
        <w:t xml:space="preserve"> </w:t>
      </w:r>
      <w:proofErr w:type="spellStart"/>
      <w:r>
        <w:t>výberu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6 </w:t>
      </w:r>
      <w:proofErr w:type="spellStart"/>
      <w:r>
        <w:t>rôznych</w:t>
      </w:r>
      <w:proofErr w:type="spellEnd"/>
      <w:r>
        <w:t xml:space="preserve"> </w:t>
      </w:r>
      <w:proofErr w:type="spellStart"/>
      <w:r>
        <w:t>tlakov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0B4A"/>
    <w:rsid w:val="000F44C3"/>
    <w:rsid w:val="00105762"/>
    <w:rsid w:val="001432D6"/>
    <w:rsid w:val="00146E23"/>
    <w:rsid w:val="0014785B"/>
    <w:rsid w:val="00183F6D"/>
    <w:rsid w:val="00184F2A"/>
    <w:rsid w:val="00186601"/>
    <w:rsid w:val="001A293E"/>
    <w:rsid w:val="001C50C0"/>
    <w:rsid w:val="001E5C9B"/>
    <w:rsid w:val="001F3F08"/>
    <w:rsid w:val="0020337D"/>
    <w:rsid w:val="002A74E4"/>
    <w:rsid w:val="002B635C"/>
    <w:rsid w:val="002F7C65"/>
    <w:rsid w:val="0033600C"/>
    <w:rsid w:val="003537BE"/>
    <w:rsid w:val="00380BED"/>
    <w:rsid w:val="003938FD"/>
    <w:rsid w:val="003A0749"/>
    <w:rsid w:val="003A7588"/>
    <w:rsid w:val="003C7A39"/>
    <w:rsid w:val="00400657"/>
    <w:rsid w:val="00407A74"/>
    <w:rsid w:val="004115EF"/>
    <w:rsid w:val="00413132"/>
    <w:rsid w:val="0042614E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25702"/>
    <w:rsid w:val="00687C45"/>
    <w:rsid w:val="006A424D"/>
    <w:rsid w:val="006F34AA"/>
    <w:rsid w:val="00706E64"/>
    <w:rsid w:val="007226D5"/>
    <w:rsid w:val="00737507"/>
    <w:rsid w:val="00741374"/>
    <w:rsid w:val="00771BF3"/>
    <w:rsid w:val="007854B9"/>
    <w:rsid w:val="007F02B9"/>
    <w:rsid w:val="00800A67"/>
    <w:rsid w:val="00816554"/>
    <w:rsid w:val="00827251"/>
    <w:rsid w:val="00882059"/>
    <w:rsid w:val="0088574D"/>
    <w:rsid w:val="008958FB"/>
    <w:rsid w:val="0089697A"/>
    <w:rsid w:val="008A41B9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09E6"/>
    <w:rsid w:val="00AB6E42"/>
    <w:rsid w:val="00AD4C3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67A85"/>
    <w:rsid w:val="00C73055"/>
    <w:rsid w:val="00C73502"/>
    <w:rsid w:val="00CA517C"/>
    <w:rsid w:val="00CB1EE1"/>
    <w:rsid w:val="00CD2EF9"/>
    <w:rsid w:val="00CE3EBB"/>
    <w:rsid w:val="00CF1AFF"/>
    <w:rsid w:val="00CF54CE"/>
    <w:rsid w:val="00D2276D"/>
    <w:rsid w:val="00D3266B"/>
    <w:rsid w:val="00D62EE8"/>
    <w:rsid w:val="00D645D4"/>
    <w:rsid w:val="00D71C1B"/>
    <w:rsid w:val="00D97FC7"/>
    <w:rsid w:val="00DA31E1"/>
    <w:rsid w:val="00DD18DB"/>
    <w:rsid w:val="00E2450A"/>
    <w:rsid w:val="00E57E75"/>
    <w:rsid w:val="00E6139E"/>
    <w:rsid w:val="00E90E68"/>
    <w:rsid w:val="00E90F9A"/>
    <w:rsid w:val="00EB1F7E"/>
    <w:rsid w:val="00ED5E1F"/>
    <w:rsid w:val="00EF27DC"/>
    <w:rsid w:val="00F00E80"/>
    <w:rsid w:val="00F06F84"/>
    <w:rsid w:val="00F12D8C"/>
    <w:rsid w:val="00F2427E"/>
    <w:rsid w:val="00F40C9F"/>
    <w:rsid w:val="00FC734E"/>
    <w:rsid w:val="00FC7716"/>
    <w:rsid w:val="00FE7257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2023-01-10T13:39:00Z</dcterms:created>
  <dcterms:modified xsi:type="dcterms:W3CDTF">2023-01-10T13:39:00Z</dcterms:modified>
</cp:coreProperties>
</file>